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4AAC9" w14:textId="6650FAC2" w:rsidR="00FD5141" w:rsidRDefault="006D2DC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D96DBF" wp14:editId="555AC66C">
                <wp:simplePos x="0" y="0"/>
                <wp:positionH relativeFrom="column">
                  <wp:posOffset>1865844</wp:posOffset>
                </wp:positionH>
                <wp:positionV relativeFrom="paragraph">
                  <wp:posOffset>1407191</wp:posOffset>
                </wp:positionV>
                <wp:extent cx="927580" cy="594360"/>
                <wp:effectExtent l="0" t="0" r="6350" b="0"/>
                <wp:wrapNone/>
                <wp:docPr id="25277473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291698">
                          <a:off x="0" y="0"/>
                          <a:ext cx="927580" cy="594360"/>
                        </a:xfrm>
                        <a:prstGeom prst="wave">
                          <a:avLst>
                            <a:gd name="adj1" fmla="val 13005"/>
                            <a:gd name="adj2" fmla="val -17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F29468" w14:textId="7494BD39" w:rsidR="00767D14" w:rsidRPr="00767D14" w:rsidRDefault="00767D14" w:rsidP="00767D1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67D14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Punto di ritrovo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D96DBF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AutoShape 2" o:spid="_x0000_s1026" type="#_x0000_t64" style="position:absolute;margin-left:146.9pt;margin-top:110.8pt;width:73.05pt;height:46.8pt;rotation:-33674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" adj=",10419">
                <v:textbox>
                  <w:txbxContent>
                    <w:p w14:paraId="7FF29468" w14:textId="7494BD39" w:rsidR="00767D14" w:rsidRPr="00767D14" w:rsidRDefault="00767D14" w:rsidP="00767D1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67D14">
                        <w:rPr>
                          <w:sz w:val="16"/>
                          <w:szCs w:val="16"/>
                          <w:highlight w:val="yellow"/>
                        </w:rPr>
                        <w:t>Punto di ritrovo</w:t>
                      </w:r>
                    </w:p>
                  </w:txbxContent>
                </v:textbox>
              </v:shape>
            </w:pict>
          </mc:Fallback>
        </mc:AlternateContent>
      </w:r>
      <w:r w:rsidR="00DE36C0">
        <w:rPr>
          <w:noProof/>
        </w:rPr>
        <w:drawing>
          <wp:inline distT="0" distB="0" distL="0" distR="0" wp14:anchorId="4F45183E" wp14:editId="6FD760B0">
            <wp:extent cx="6198847" cy="3096260"/>
            <wp:effectExtent l="0" t="0" r="0" b="0"/>
            <wp:docPr id="1978697267" name="Immagine 1" descr="Immagine che contiene testo, schermata,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697267" name="Immagine 1" descr="Immagine che contiene testo, schermata, mappa&#10;&#10;Descrizione generata automaticamente"/>
                    <pic:cNvPicPr/>
                  </pic:nvPicPr>
                  <pic:blipFill rotWithShape="1">
                    <a:blip r:embed="rId5"/>
                    <a:srcRect t="19872" r="6861" b="5996"/>
                    <a:stretch/>
                  </pic:blipFill>
                  <pic:spPr bwMode="auto">
                    <a:xfrm>
                      <a:off x="0" y="0"/>
                      <a:ext cx="6199564" cy="3096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51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BF"/>
    <w:rsid w:val="00415C83"/>
    <w:rsid w:val="006D2DCE"/>
    <w:rsid w:val="00767D14"/>
    <w:rsid w:val="00B81FBF"/>
    <w:rsid w:val="00C854EF"/>
    <w:rsid w:val="00D96F4A"/>
    <w:rsid w:val="00DE36C0"/>
    <w:rsid w:val="00FD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460BB"/>
  <w15:chartTrackingRefBased/>
  <w15:docId w15:val="{6CE3A137-F823-4E36-83EF-8152F348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1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1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1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1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1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1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1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1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1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1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1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1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1FB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1FB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1F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1F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1F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1F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1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1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1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1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1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1F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1F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1FB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1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1FB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1F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DB625-6E9C-4B7E-8AEA-6CB5A9925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Altavilla Alessandra</dc:creator>
  <cp:keywords/>
  <dc:description/>
  <cp:lastModifiedBy>Altavilla Alessandra</cp:lastModifiedBy>
  <cp:revision>3</cp:revision>
  <dcterms:created xsi:type="dcterms:W3CDTF">2024-10-10T08:39:00Z</dcterms:created>
  <dcterms:modified xsi:type="dcterms:W3CDTF">2024-10-10T08:40:00Z</dcterms:modified>
</cp:coreProperties>
</file>